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ＭＳ ゴシック" w:eastAsia="ＭＳ ゴシック" w:hAnsi="ＭＳ ゴシック" w:cs="ＭＳ ゴシック"/>
          <w:lang w:eastAsia="ja-JP"/>
        </w:rPr>
      </w:pPr>
      <w:r w:rsidRPr="00560BA6">
        <w:rPr>
          <w:rFonts w:asciiTheme="majorEastAsia" w:eastAsiaTheme="majorEastAsia" w:hAnsiTheme="majorEastAsia" w:cs="ＭＳ 明朝"/>
          <w:sz w:val="24"/>
          <w:szCs w:val="24"/>
          <w:lang w:eastAsia="ja-JP"/>
        </w:rPr>
        <w:t>技術者評価</w:t>
      </w:r>
    </w:p>
    <w:p w:rsidR="000D7DC4" w:rsidRPr="00560BA6" w:rsidRDefault="000D7DC4" w:rsidP="00091B13">
      <w:pPr>
        <w:pStyle w:val="a3"/>
        <w:spacing w:before="35"/>
        <w:ind w:left="114"/>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　技術者の</w:t>
      </w:r>
      <w:r w:rsidRPr="00560BA6">
        <w:rPr>
          <w:rFonts w:asciiTheme="majorEastAsia" w:eastAsiaTheme="majorEastAsia" w:hAnsiTheme="majorEastAsia" w:cs="ＭＳ 明朝"/>
          <w:lang w:eastAsia="ja-JP"/>
        </w:rPr>
        <w:t>資格要件</w:t>
      </w:r>
      <w:r w:rsidRPr="00560BA6">
        <w:rPr>
          <w:rFonts w:asciiTheme="majorEastAsia" w:eastAsiaTheme="majorEastAsia" w:hAnsiTheme="majorEastAsia" w:cs="ＭＳ 明朝" w:hint="eastAsia"/>
          <w:lang w:eastAsia="ja-JP"/>
        </w:rPr>
        <w:t xml:space="preserve">　】</w:t>
      </w:r>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54" w:type="dxa"/>
        <w:tblLayout w:type="fixed"/>
        <w:tblLook w:val="01E0" w:firstRow="1" w:lastRow="1" w:firstColumn="1" w:lastColumn="1" w:noHBand="0" w:noVBand="0"/>
      </w:tblPr>
      <w:tblGrid>
        <w:gridCol w:w="3884"/>
        <w:gridCol w:w="1095"/>
        <w:gridCol w:w="1246"/>
        <w:gridCol w:w="3181"/>
      </w:tblGrid>
      <w:tr w:rsidR="000D7DC4" w:rsidTr="00091B13">
        <w:trPr>
          <w:trHeight w:hRule="exact" w:val="392"/>
        </w:trPr>
        <w:tc>
          <w:tcPr>
            <w:tcW w:w="4979" w:type="dxa"/>
            <w:gridSpan w:val="2"/>
            <w:tcBorders>
              <w:top w:val="nil"/>
              <w:left w:val="nil"/>
              <w:bottom w:val="single" w:sz="5" w:space="0" w:color="000000"/>
              <w:right w:val="single" w:sz="5" w:space="0" w:color="000000"/>
            </w:tcBorders>
          </w:tcPr>
          <w:p w:rsidR="00091B13" w:rsidRDefault="00091B13" w:rsidP="005B4819">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申請者名</w:t>
            </w:r>
          </w:p>
        </w:tc>
        <w:tc>
          <w:tcPr>
            <w:tcW w:w="3181"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091B13">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091B13">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091B13">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0D7DC4">
      <w:pPr>
        <w:pStyle w:val="a3"/>
        <w:tabs>
          <w:tab w:val="left" w:pos="1385"/>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Default="000D7DC4" w:rsidP="000D7DC4">
      <w:pPr>
        <w:rPr>
          <w:rFonts w:ascii="ＭＳ 明朝" w:eastAsia="ＭＳ 明朝" w:hAnsi="ＭＳ 明朝" w:cs="ＭＳ 明朝"/>
          <w:sz w:val="20"/>
          <w:szCs w:val="20"/>
          <w:lang w:eastAsia="ja-JP"/>
        </w:rPr>
      </w:pP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技術者の業務経験</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r>
            <w:proofErr w:type="spellStart"/>
            <w:r>
              <w:rPr>
                <w:rFonts w:ascii="ＭＳ 明朝" w:eastAsia="ＭＳ 明朝" w:hAnsi="ＭＳ 明朝" w:cs="ＭＳ 明朝"/>
                <w:color w:val="0070C0"/>
                <w:sz w:val="21"/>
                <w:szCs w:val="21"/>
              </w:rPr>
              <w:t>地内</w:t>
            </w:r>
            <w:proofErr w:type="spellEnd"/>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DD6DA2" w:rsidRDefault="000D7DC4" w:rsidP="00A2332E">
      <w:pPr>
        <w:pStyle w:val="a3"/>
        <w:tabs>
          <w:tab w:val="left" w:pos="971"/>
          <w:tab w:val="left" w:pos="1385"/>
        </w:tabs>
        <w:spacing w:before="0"/>
        <w:ind w:left="340" w:firstLineChars="300" w:firstLine="630"/>
        <w:rPr>
          <w:rFonts w:asciiTheme="majorEastAsia" w:eastAsiaTheme="majorEastAsia" w:hAnsiTheme="majorEastAsia" w:cs="ＭＳ 明朝"/>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DD6DA2">
        <w:rPr>
          <w:rFonts w:asciiTheme="majorEastAsia" w:eastAsiaTheme="majorEastAsia" w:hAnsiTheme="majorEastAsia" w:cs="ＭＳ 明朝" w:hint="eastAsia"/>
          <w:lang w:eastAsia="ja-JP"/>
        </w:rPr>
        <w:t>様式中に「評価対象</w:t>
      </w:r>
    </w:p>
    <w:p w:rsidR="005E2B9E" w:rsidRPr="00DD6DA2" w:rsidRDefault="005E2B9E" w:rsidP="00A2332E">
      <w:pPr>
        <w:pStyle w:val="a3"/>
        <w:tabs>
          <w:tab w:val="left" w:pos="971"/>
          <w:tab w:val="left" w:pos="1385"/>
        </w:tabs>
        <w:spacing w:before="0"/>
        <w:ind w:left="340" w:firstLineChars="500" w:firstLine="1050"/>
        <w:rPr>
          <w:rFonts w:ascii="ＭＳ 明朝" w:eastAsia="ＭＳ 明朝" w:hAnsi="ＭＳ 明朝" w:cs="ＭＳ 明朝"/>
          <w:lang w:eastAsia="ja-JP"/>
        </w:rPr>
      </w:pPr>
      <w:r w:rsidRPr="00DD6DA2">
        <w:rPr>
          <w:rFonts w:asciiTheme="majorEastAsia" w:eastAsiaTheme="majorEastAsia" w:hAnsiTheme="majorEastAsia" w:cs="ＭＳ 明朝" w:hint="eastAsia"/>
          <w:lang w:eastAsia="ja-JP"/>
        </w:rPr>
        <w:t>外」と記載</w:t>
      </w:r>
      <w:r w:rsidRPr="00DD6DA2">
        <w:rPr>
          <w:rFonts w:ascii="ＭＳ 明朝" w:eastAsia="ＭＳ 明朝" w:hAnsi="ＭＳ 明朝" w:cs="ＭＳ 明朝" w:hint="eastAsia"/>
          <w:lang w:eastAsia="ja-JP"/>
        </w:rPr>
        <w:t>すること</w:t>
      </w:r>
      <w:r w:rsidR="00A2332E" w:rsidRPr="00DD6DA2">
        <w:rPr>
          <w:rFonts w:ascii="ＭＳ 明朝" w:eastAsia="ＭＳ 明朝" w:hAnsi="ＭＳ 明朝" w:cs="ＭＳ 明朝" w:hint="eastAsia"/>
          <w:lang w:eastAsia="ja-JP"/>
        </w:rPr>
        <w:t>。</w:t>
      </w:r>
    </w:p>
    <w:p w:rsidR="000D7DC4" w:rsidRDefault="005E2B9E" w:rsidP="000D7DC4">
      <w:pPr>
        <w:pStyle w:val="a3"/>
        <w:tabs>
          <w:tab w:val="left" w:pos="1385"/>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D21ECA" w:rsidP="000D7DC4">
      <w:pPr>
        <w:pStyle w:val="a3"/>
        <w:ind w:left="711" w:firstLineChars="201" w:firstLine="422"/>
        <w:rPr>
          <w:rFonts w:ascii="ＭＳ 明朝" w:eastAsia="ＭＳ 明朝" w:hAnsi="ＭＳ 明朝" w:cs="ＭＳ 明朝"/>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「業務名称等」や「業務概要」を証明するため下記の資料を組合わせて添付すること</w:t>
      </w:r>
      <w:r>
        <w:rPr>
          <w:rFonts w:ascii="ＭＳ 明朝" w:eastAsia="ＭＳ 明朝" w:hAnsi="ＭＳ 明朝" w:cs="ＭＳ 明朝" w:hint="eastAsia"/>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Default="002A294D" w:rsidP="000D7DC4">
      <w:pPr>
        <w:pStyle w:val="a3"/>
        <w:spacing w:before="66"/>
        <w:ind w:left="100" w:firstLine="1132"/>
        <w:rPr>
          <w:rFonts w:ascii="ＭＳ 明朝" w:eastAsia="ＭＳ 明朝" w:hAnsi="ＭＳ 明朝" w:cs="ＭＳ 明朝"/>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16"/>
        <w:gridCol w:w="2908"/>
        <w:gridCol w:w="2630"/>
        <w:gridCol w:w="1248"/>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6704" behindDoc="0" locked="0" layoutInCell="1" allowOverlap="1" wp14:anchorId="43F03543" wp14:editId="713831FD">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D96C3C"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5680" behindDoc="0" locked="0" layoutInCell="1" allowOverlap="1" wp14:anchorId="13E2B145" wp14:editId="7AB76F5E">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478D26" id="AutoShape 1553" o:spid="_x0000_s1026" type="#_x0000_t32" style="position:absolute;left:0;text-align:left;margin-left:24.9pt;margin-top:3.85pt;width:30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DD6DA2" w:rsidRDefault="001C1A8C"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（上記の記載内容に関して、入札条件、総合評価ガイドライン</w:t>
            </w:r>
            <w:r w:rsidR="00D42C47" w:rsidRPr="00DD6DA2">
              <w:rPr>
                <w:rFonts w:ascii="ＭＳ 明朝" w:eastAsia="ＭＳ 明朝" w:hAnsi="ＭＳ 明朝" w:cs="ＭＳ 明朝" w:hint="eastAsia"/>
                <w:sz w:val="20"/>
                <w:szCs w:val="20"/>
                <w:lang w:eastAsia="ja-JP"/>
              </w:rPr>
              <w:t>（試行版）</w:t>
            </w:r>
            <w:r w:rsidRPr="00DD6DA2">
              <w:rPr>
                <w:rFonts w:ascii="ＭＳ 明朝" w:eastAsia="ＭＳ 明朝" w:hAnsi="ＭＳ 明朝" w:cs="ＭＳ 明朝" w:hint="eastAsia"/>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写し又は生年月日が記載された監理技術者資格者証、監理技術者講習終了証の写し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0D7DC4" w:rsidTr="003D0D0C">
        <w:trPr>
          <w:trHeight w:hRule="exact" w:val="665"/>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8" w:right="22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bottom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7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w:t>
      </w:r>
      <w:r w:rsidRPr="00F7497C">
        <w:rPr>
          <w:rFonts w:ascii="ＭＳ 明朝" w:eastAsia="ＭＳ 明朝" w:hAnsi="ＭＳ 明朝" w:cs="ＭＳ 明朝" w:hint="eastAsia"/>
          <w:spacing w:val="-1"/>
          <w:u w:val="single"/>
          <w:lang w:eastAsia="ja-JP"/>
        </w:rPr>
        <w:lastRenderedPageBreak/>
        <w:t>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Pr="001B411B"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３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D7DC4">
      <w:pPr>
        <w:pStyle w:val="a3"/>
        <w:spacing w:before="0"/>
        <w:ind w:left="567" w:right="125"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91"/>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Ｈ○○.○○.○○</w:t>
            </w: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CF0B69">
      <w:pPr>
        <w:pStyle w:val="a3"/>
        <w:tabs>
          <w:tab w:val="left" w:pos="1794"/>
        </w:tabs>
        <w:spacing w:before="0"/>
        <w:ind w:leftChars="515" w:left="1274" w:right="126" w:hangingChars="67" w:hanging="141"/>
        <w:rPr>
          <w:rFonts w:ascii="ＭＳ 明朝" w:eastAsia="ＭＳ 明朝" w:hAnsi="ＭＳ 明朝" w:cs="ＭＳ 明朝"/>
          <w:spacing w:val="-2"/>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C81984" w:rsidRPr="001C550E"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s="ＭＳ 明朝"/>
          <w:lang w:eastAsia="ja-JP"/>
        </w:rPr>
      </w:pPr>
      <w:r>
        <w:rPr>
          <w:rFonts w:ascii="ＭＳ 明朝" w:eastAsia="ＭＳ 明朝" w:hAnsi="ＭＳ 明朝" w:cs="ＭＳ 明朝" w:hint="eastAsia"/>
          <w:lang w:eastAsia="ja-JP"/>
        </w:rPr>
        <w:t xml:space="preserve">ロ　</w:t>
      </w:r>
      <w:r w:rsidR="001C550E" w:rsidRPr="001C550E">
        <w:rPr>
          <w:rFonts w:asciiTheme="minorEastAsia" w:eastAsiaTheme="minorEastAsia" w:hAnsiTheme="minorEastAsia" w:hint="eastAsia"/>
          <w:lang w:eastAsia="ja-JP"/>
        </w:rPr>
        <w:t>AGRIS</w:t>
      </w:r>
      <w:r w:rsidR="00C745F5" w:rsidRPr="001C550E">
        <w:rPr>
          <w:rFonts w:asciiTheme="minorEastAsia" w:eastAsiaTheme="minorEastAsia" w:hAnsiTheme="minorEastAsia" w:hint="eastAsia"/>
          <w:lang w:eastAsia="ja-JP"/>
        </w:rPr>
        <w:t>から印刷した業務実績一覧の写し</w:t>
      </w:r>
    </w:p>
    <w:p w:rsidR="000D7DC4" w:rsidRPr="00986C37"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8F23ED"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地域精通度</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2C1772">
            <w:pPr>
              <w:pStyle w:val="TableParagraph"/>
              <w:ind w:left="48" w:right="192"/>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rPr>
              <w:t>Ｈ○○．○○．○○～</w:t>
            </w:r>
          </w:p>
          <w:p w:rsidR="002C1772" w:rsidRDefault="002C1772" w:rsidP="005B4819">
            <w:pPr>
              <w:pStyle w:val="TableParagraph"/>
              <w:ind w:left="48" w:right="19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Default="002C1772"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0D7DC4">
      <w:pPr>
        <w:pStyle w:val="a3"/>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」を証明するため下記の資料を組合わせて添付すること。</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0D7DC4" w:rsidRDefault="000D7DC4"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5D0A9B" w:rsidRDefault="005D0A9B" w:rsidP="000D7DC4">
      <w:pPr>
        <w:pStyle w:val="a3"/>
        <w:tabs>
          <w:tab w:val="left" w:pos="533"/>
        </w:tabs>
        <w:spacing w:before="0"/>
        <w:ind w:left="340" w:right="99" w:hanging="227"/>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sidRPr="00104017">
        <w:rPr>
          <w:rFonts w:ascii="ＭＳ 明朝" w:eastAsia="ＭＳ 明朝" w:hAnsi="ＭＳ 明朝" w:cs="ＭＳ 明朝"/>
          <w:color w:val="FF0000"/>
          <w:lang w:eastAsia="ja-JP"/>
        </w:rPr>
        <w:t>過去</w:t>
      </w:r>
      <w:r w:rsidR="001B75B5" w:rsidRPr="00104017">
        <w:rPr>
          <w:rFonts w:ascii="ＭＳ 明朝" w:eastAsia="ＭＳ 明朝" w:hAnsi="ＭＳ 明朝" w:cs="ＭＳ 明朝" w:hint="eastAsia"/>
          <w:color w:val="FF0000"/>
          <w:lang w:eastAsia="ja-JP"/>
        </w:rPr>
        <w:t>３</w:t>
      </w:r>
      <w:r w:rsidRPr="00104017">
        <w:rPr>
          <w:rFonts w:ascii="ＭＳ 明朝" w:eastAsia="ＭＳ 明朝" w:hAnsi="ＭＳ 明朝" w:cs="ＭＳ 明朝"/>
          <w:color w:val="FF0000"/>
          <w:lang w:eastAsia="ja-JP"/>
        </w:rPr>
        <w:t>年度</w:t>
      </w:r>
      <w:r>
        <w:rPr>
          <w:rFonts w:ascii="ＭＳ 明朝" w:eastAsia="ＭＳ 明朝" w:hAnsi="ＭＳ 明朝" w:cs="ＭＳ 明朝"/>
          <w:lang w:eastAsia="ja-JP"/>
        </w:rPr>
        <w:t>に取得したＣＰＤ単位を記入すること。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社団法人</w:t>
            </w:r>
            <w:proofErr w:type="spellEnd"/>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5C1226" w:rsidP="005C1226">
            <w:pPr>
              <w:pStyle w:val="TableParagraph"/>
              <w:ind w:left="48"/>
              <w:jc w:val="center"/>
              <w:rPr>
                <w:rFonts w:ascii="ＭＳ 明朝" w:eastAsia="ＭＳ 明朝" w:hAnsi="ＭＳ 明朝" w:cs="ＭＳ 明朝"/>
                <w:color w:val="FF0000"/>
                <w:sz w:val="21"/>
                <w:szCs w:val="21"/>
              </w:rPr>
            </w:pPr>
            <w:r>
              <w:rPr>
                <w:rFonts w:ascii="ＭＳ 明朝" w:eastAsia="ＭＳ 明朝" w:hAnsi="ＭＳ 明朝" w:cs="ＭＳ 明朝" w:hint="eastAsia"/>
                <w:color w:val="FF0000"/>
                <w:sz w:val="21"/>
                <w:szCs w:val="21"/>
                <w:lang w:eastAsia="ja-JP"/>
              </w:rPr>
              <w:t>令和元</w:t>
            </w:r>
            <w:proofErr w:type="spellStart"/>
            <w:r w:rsidR="000D7DC4" w:rsidRPr="00B858A1">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0D7DC4" w:rsidP="005B4819">
            <w:pPr>
              <w:pStyle w:val="TableParagraph"/>
              <w:ind w:right="1"/>
              <w:jc w:val="center"/>
              <w:rPr>
                <w:rFonts w:ascii="ＭＳ 明朝" w:eastAsia="ＭＳ 明朝" w:hAnsi="ＭＳ 明朝" w:cs="ＭＳ 明朝"/>
                <w:color w:val="FF0000"/>
                <w:sz w:val="21"/>
                <w:szCs w:val="21"/>
              </w:rPr>
            </w:pPr>
            <w:r w:rsidRPr="00B858A1">
              <w:rPr>
                <w:rFonts w:ascii="ＭＳ 明朝" w:eastAsia="ＭＳ 明朝" w:hAnsi="ＭＳ 明朝" w:cs="ＭＳ 明朝"/>
                <w:color w:val="FF0000"/>
                <w:sz w:val="21"/>
                <w:szCs w:val="21"/>
              </w:rPr>
              <w:t>○○</w:t>
            </w:r>
          </w:p>
        </w:tc>
      </w:tr>
      <w:tr w:rsidR="00B858A1" w:rsidTr="005B4819">
        <w:trPr>
          <w:trHeight w:hRule="exact" w:val="536"/>
        </w:trPr>
        <w:tc>
          <w:tcPr>
            <w:tcW w:w="538" w:type="dxa"/>
            <w:vMerge/>
            <w:tcBorders>
              <w:left w:val="single" w:sz="5" w:space="0" w:color="000000"/>
              <w:right w:val="single" w:sz="5" w:space="0" w:color="000000"/>
            </w:tcBorders>
            <w:textDirection w:val="tbRl"/>
          </w:tcPr>
          <w:p w:rsidR="00B858A1" w:rsidRDefault="00B858A1" w:rsidP="005B4819"/>
        </w:tc>
        <w:tc>
          <w:tcPr>
            <w:tcW w:w="5027" w:type="dxa"/>
            <w:vMerge/>
            <w:tcBorders>
              <w:top w:val="single" w:sz="5" w:space="0" w:color="000000"/>
              <w:left w:val="single" w:sz="5" w:space="0" w:color="000000"/>
              <w:right w:val="single" w:sz="5" w:space="0" w:color="000000"/>
            </w:tcBorders>
            <w:vAlign w:val="center"/>
          </w:tcPr>
          <w:p w:rsidR="00B858A1" w:rsidRDefault="00B858A1" w:rsidP="005B4819">
            <w:pPr>
              <w:pStyle w:val="TableParagraph"/>
              <w:ind w:left="49"/>
              <w:jc w:val="center"/>
              <w:rPr>
                <w:rFonts w:ascii="ＭＳ 明朝" w:eastAsia="ＭＳ 明朝" w:hAnsi="ＭＳ 明朝" w:cs="ＭＳ 明朝"/>
                <w:color w:val="0070C0"/>
                <w:sz w:val="21"/>
                <w:szCs w:val="21"/>
              </w:rPr>
            </w:pPr>
          </w:p>
        </w:tc>
        <w:tc>
          <w:tcPr>
            <w:tcW w:w="2414" w:type="dxa"/>
            <w:tcBorders>
              <w:top w:val="single" w:sz="5" w:space="0" w:color="000000"/>
              <w:left w:val="single" w:sz="5" w:space="0" w:color="000000"/>
              <w:bottom w:val="single" w:sz="5" w:space="0" w:color="000000"/>
              <w:right w:val="single" w:sz="5" w:space="0" w:color="000000"/>
            </w:tcBorders>
            <w:vAlign w:val="center"/>
          </w:tcPr>
          <w:p w:rsidR="00B858A1" w:rsidRDefault="00B858A1" w:rsidP="005C1226">
            <w:pPr>
              <w:pStyle w:val="TableParagraph"/>
              <w:ind w:left="48"/>
              <w:jc w:val="center"/>
              <w:rPr>
                <w:rFonts w:ascii="ＭＳ 明朝" w:eastAsia="ＭＳ 明朝" w:hAnsi="ＭＳ 明朝" w:cs="ＭＳ 明朝"/>
                <w:color w:val="0070C0"/>
                <w:sz w:val="21"/>
                <w:szCs w:val="21"/>
              </w:rPr>
            </w:pPr>
            <w:r>
              <w:rPr>
                <w:rFonts w:ascii="ＭＳ 明朝" w:eastAsia="ＭＳ 明朝" w:hAnsi="ＭＳ 明朝" w:cs="ＭＳ 明朝" w:hint="eastAsia"/>
                <w:color w:val="0070C0"/>
                <w:sz w:val="21"/>
                <w:szCs w:val="21"/>
                <w:lang w:eastAsia="ja-JP"/>
              </w:rPr>
              <w:t>令和</w:t>
            </w:r>
            <w:r w:rsidR="005C1226">
              <w:rPr>
                <w:rFonts w:ascii="ＭＳ 明朝" w:eastAsia="ＭＳ 明朝" w:hAnsi="ＭＳ 明朝" w:cs="ＭＳ 明朝" w:hint="eastAsia"/>
                <w:color w:val="0070C0"/>
                <w:sz w:val="21"/>
                <w:szCs w:val="21"/>
                <w:lang w:eastAsia="ja-JP"/>
              </w:rPr>
              <w:t>２</w:t>
            </w:r>
            <w:proofErr w:type="spellStart"/>
            <w:r>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B858A1" w:rsidRDefault="00B858A1" w:rsidP="005B4819">
            <w:pPr>
              <w:pStyle w:val="TableParagraph"/>
              <w:ind w:right="1"/>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B858A1" w:rsidP="005C1226">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hint="eastAsia"/>
                <w:color w:val="0070C0"/>
                <w:sz w:val="21"/>
                <w:szCs w:val="21"/>
                <w:lang w:eastAsia="ja-JP"/>
              </w:rPr>
              <w:t>令和</w:t>
            </w:r>
            <w:r w:rsidR="005C1226">
              <w:rPr>
                <w:rFonts w:ascii="ＭＳ 明朝" w:eastAsia="ＭＳ 明朝" w:hAnsi="ＭＳ 明朝" w:cs="ＭＳ 明朝" w:hint="eastAsia"/>
                <w:color w:val="0070C0"/>
                <w:sz w:val="21"/>
                <w:szCs w:val="21"/>
                <w:lang w:eastAsia="ja-JP"/>
              </w:rPr>
              <w:t>３</w:t>
            </w:r>
            <w:proofErr w:type="spellStart"/>
            <w:r w:rsidR="000D7DC4">
              <w:rPr>
                <w:rFonts w:ascii="ＭＳ 明朝" w:eastAsia="ＭＳ 明朝" w:hAnsi="ＭＳ 明朝" w:cs="ＭＳ 明朝"/>
                <w:color w:val="0070C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w:t>
      </w:r>
      <w:r w:rsidR="003947FD" w:rsidRPr="00132CB1">
        <w:rPr>
          <w:rFonts w:ascii="ＭＳ 明朝" w:eastAsia="ＭＳ 明朝" w:hAnsi="ＭＳ 明朝" w:cs="ＭＳ 明朝" w:hint="eastAsia"/>
          <w:color w:val="FF0000"/>
          <w:lang w:eastAsia="ja-JP"/>
        </w:rPr>
        <w:t>過去３年度</w:t>
      </w:r>
      <w:bookmarkStart w:id="0" w:name="_GoBack"/>
      <w:bookmarkEnd w:id="0"/>
      <w:r w:rsidRPr="00DD6DA2">
        <w:rPr>
          <w:rFonts w:ascii="ＭＳ 明朝" w:eastAsia="ＭＳ 明朝" w:hAnsi="ＭＳ 明朝" w:cs="ＭＳ 明朝" w:hint="eastAsia"/>
          <w:lang w:eastAsia="ja-JP"/>
        </w:rPr>
        <w:t>」に取得した単位数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F16178" w:rsidRDefault="00F16178">
      <w:pPr>
        <w:rPr>
          <w:rFonts w:ascii="ＭＳ 明朝" w:eastAsia="ＭＳ 明朝" w:hAnsi="ＭＳ 明朝" w:cs="ＭＳ 明朝"/>
          <w:lang w:eastAsia="ja-JP"/>
        </w:rPr>
      </w:pPr>
    </w:p>
    <w:p w:rsidR="008A5AF3" w:rsidRDefault="008A5AF3">
      <w:pPr>
        <w:rPr>
          <w:rFonts w:ascii="ＭＳ 明朝" w:eastAsia="ＭＳ 明朝" w:hAnsi="ＭＳ 明朝" w:cs="ＭＳ 明朝"/>
          <w:sz w:val="21"/>
          <w:szCs w:val="21"/>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農業土木</w:t>
            </w:r>
            <w:r w:rsidR="00D1537A">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r>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9E3078" w:rsidRPr="009E3078" w:rsidRDefault="009E3078" w:rsidP="00775F28">
      <w:pPr>
        <w:rPr>
          <w:lang w:eastAsia="ja-JP"/>
        </w:rPr>
      </w:pPr>
    </w:p>
    <w:sectPr w:rsidR="009E3078" w:rsidRPr="009E3078" w:rsidSect="00F4636B">
      <w:footerReference w:type="default" r:id="rId8"/>
      <w:pgSz w:w="11900" w:h="16840"/>
      <w:pgMar w:top="1134" w:right="1134" w:bottom="851" w:left="1134" w:header="0" w:footer="5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68" w:rsidRDefault="00F11268" w:rsidP="00050BA2">
      <w:r>
        <w:separator/>
      </w:r>
    </w:p>
  </w:endnote>
  <w:endnote w:type="continuationSeparator" w:id="0">
    <w:p w:rsidR="00F11268" w:rsidRDefault="00F11268"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68" w:rsidRDefault="00F11268">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3947FD">
                            <w:rPr>
                              <w:rFonts w:ascii="Century Gothic"/>
                              <w:noProof/>
                              <w:sz w:val="24"/>
                            </w:rPr>
                            <w:t>5</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BzsAIAAKg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" filled="f" stroked="f">
              <v:textbox inset="0,0,0,0">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3947FD">
                      <w:rPr>
                        <w:rFonts w:ascii="Century Gothic"/>
                        <w:noProof/>
                        <w:sz w:val="24"/>
                      </w:rPr>
                      <w:t>5</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68" w:rsidRDefault="00F11268" w:rsidP="00050BA2">
      <w:r>
        <w:separator/>
      </w:r>
    </w:p>
  </w:footnote>
  <w:footnote w:type="continuationSeparator" w:id="0">
    <w:p w:rsidR="00F11268" w:rsidRDefault="00F11268"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66561">
      <v:textbox inset="5.85pt,.7pt,5.85pt,.7pt"/>
      <o:colormenu v:ext="edit" strokecolor="red"/>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2"/>
    <w:rsid w:val="00001630"/>
    <w:rsid w:val="00006277"/>
    <w:rsid w:val="0000647B"/>
    <w:rsid w:val="00011F55"/>
    <w:rsid w:val="000147F2"/>
    <w:rsid w:val="000172D2"/>
    <w:rsid w:val="00017E1E"/>
    <w:rsid w:val="00021D99"/>
    <w:rsid w:val="00025D1C"/>
    <w:rsid w:val="00026E3F"/>
    <w:rsid w:val="00032F0B"/>
    <w:rsid w:val="000340A9"/>
    <w:rsid w:val="0003707F"/>
    <w:rsid w:val="0004186B"/>
    <w:rsid w:val="0004383A"/>
    <w:rsid w:val="00043D78"/>
    <w:rsid w:val="00045E34"/>
    <w:rsid w:val="00050BA2"/>
    <w:rsid w:val="00057622"/>
    <w:rsid w:val="00060200"/>
    <w:rsid w:val="000658A5"/>
    <w:rsid w:val="000661C4"/>
    <w:rsid w:val="00067806"/>
    <w:rsid w:val="00067B5D"/>
    <w:rsid w:val="0007156B"/>
    <w:rsid w:val="000716B1"/>
    <w:rsid w:val="0007549E"/>
    <w:rsid w:val="00076489"/>
    <w:rsid w:val="0008181B"/>
    <w:rsid w:val="00084171"/>
    <w:rsid w:val="000848C5"/>
    <w:rsid w:val="00084FAE"/>
    <w:rsid w:val="000918D2"/>
    <w:rsid w:val="00091B13"/>
    <w:rsid w:val="00092ED0"/>
    <w:rsid w:val="0009348B"/>
    <w:rsid w:val="00094A2A"/>
    <w:rsid w:val="00095C42"/>
    <w:rsid w:val="00096F8B"/>
    <w:rsid w:val="0009730E"/>
    <w:rsid w:val="000A4D2F"/>
    <w:rsid w:val="000A614C"/>
    <w:rsid w:val="000A7A6A"/>
    <w:rsid w:val="000B39D1"/>
    <w:rsid w:val="000C07FB"/>
    <w:rsid w:val="000C0FDE"/>
    <w:rsid w:val="000C3A57"/>
    <w:rsid w:val="000C5DD8"/>
    <w:rsid w:val="000C6AF3"/>
    <w:rsid w:val="000D1D5D"/>
    <w:rsid w:val="000D35A2"/>
    <w:rsid w:val="000D3A43"/>
    <w:rsid w:val="000D5813"/>
    <w:rsid w:val="000D7777"/>
    <w:rsid w:val="000D7DC4"/>
    <w:rsid w:val="000D7F57"/>
    <w:rsid w:val="000E0ADB"/>
    <w:rsid w:val="000E22DB"/>
    <w:rsid w:val="000E52F8"/>
    <w:rsid w:val="000E545B"/>
    <w:rsid w:val="000F098B"/>
    <w:rsid w:val="000F1A66"/>
    <w:rsid w:val="000F1DC9"/>
    <w:rsid w:val="000F359F"/>
    <w:rsid w:val="000F360C"/>
    <w:rsid w:val="000F570D"/>
    <w:rsid w:val="000F58E7"/>
    <w:rsid w:val="00103796"/>
    <w:rsid w:val="00104017"/>
    <w:rsid w:val="0011013D"/>
    <w:rsid w:val="0011668F"/>
    <w:rsid w:val="001173F8"/>
    <w:rsid w:val="001209EB"/>
    <w:rsid w:val="00120BB3"/>
    <w:rsid w:val="00122163"/>
    <w:rsid w:val="001228BC"/>
    <w:rsid w:val="00124127"/>
    <w:rsid w:val="001279CF"/>
    <w:rsid w:val="00130D69"/>
    <w:rsid w:val="00134781"/>
    <w:rsid w:val="001351A7"/>
    <w:rsid w:val="00136E0B"/>
    <w:rsid w:val="0014228B"/>
    <w:rsid w:val="00143A81"/>
    <w:rsid w:val="00144034"/>
    <w:rsid w:val="00146A95"/>
    <w:rsid w:val="0014737B"/>
    <w:rsid w:val="0015440F"/>
    <w:rsid w:val="0015581B"/>
    <w:rsid w:val="00155E27"/>
    <w:rsid w:val="00156504"/>
    <w:rsid w:val="0016136B"/>
    <w:rsid w:val="00163D08"/>
    <w:rsid w:val="00164500"/>
    <w:rsid w:val="00164967"/>
    <w:rsid w:val="00165FF7"/>
    <w:rsid w:val="00166D66"/>
    <w:rsid w:val="00173C4D"/>
    <w:rsid w:val="0017574A"/>
    <w:rsid w:val="00180588"/>
    <w:rsid w:val="001815A1"/>
    <w:rsid w:val="001843BC"/>
    <w:rsid w:val="0018536E"/>
    <w:rsid w:val="0018554E"/>
    <w:rsid w:val="00185A21"/>
    <w:rsid w:val="001865A8"/>
    <w:rsid w:val="00191EBE"/>
    <w:rsid w:val="001937AA"/>
    <w:rsid w:val="00195E1C"/>
    <w:rsid w:val="00195FD4"/>
    <w:rsid w:val="001A0629"/>
    <w:rsid w:val="001A2A7F"/>
    <w:rsid w:val="001A2D40"/>
    <w:rsid w:val="001B411B"/>
    <w:rsid w:val="001B75B5"/>
    <w:rsid w:val="001C1A8C"/>
    <w:rsid w:val="001C50FE"/>
    <w:rsid w:val="001C550E"/>
    <w:rsid w:val="001D209B"/>
    <w:rsid w:val="001D5C60"/>
    <w:rsid w:val="001D62D0"/>
    <w:rsid w:val="001D6AAE"/>
    <w:rsid w:val="001D6FA9"/>
    <w:rsid w:val="001E0B55"/>
    <w:rsid w:val="001E5A42"/>
    <w:rsid w:val="001E6595"/>
    <w:rsid w:val="001F248B"/>
    <w:rsid w:val="001F27FB"/>
    <w:rsid w:val="001F56B9"/>
    <w:rsid w:val="00200137"/>
    <w:rsid w:val="00201828"/>
    <w:rsid w:val="00203974"/>
    <w:rsid w:val="00204497"/>
    <w:rsid w:val="00206DD5"/>
    <w:rsid w:val="00214BE8"/>
    <w:rsid w:val="00216DEE"/>
    <w:rsid w:val="0022400E"/>
    <w:rsid w:val="002303D1"/>
    <w:rsid w:val="00231731"/>
    <w:rsid w:val="00231EC0"/>
    <w:rsid w:val="00233A18"/>
    <w:rsid w:val="00233A50"/>
    <w:rsid w:val="00236DA1"/>
    <w:rsid w:val="00237A8A"/>
    <w:rsid w:val="002400A0"/>
    <w:rsid w:val="00240E22"/>
    <w:rsid w:val="0024420F"/>
    <w:rsid w:val="002454BD"/>
    <w:rsid w:val="002526E1"/>
    <w:rsid w:val="00253BD1"/>
    <w:rsid w:val="00261BBA"/>
    <w:rsid w:val="00264AED"/>
    <w:rsid w:val="002657D8"/>
    <w:rsid w:val="0026597B"/>
    <w:rsid w:val="002733D6"/>
    <w:rsid w:val="00275B44"/>
    <w:rsid w:val="00281FF7"/>
    <w:rsid w:val="002833AA"/>
    <w:rsid w:val="0028415A"/>
    <w:rsid w:val="00285521"/>
    <w:rsid w:val="002869F0"/>
    <w:rsid w:val="00287956"/>
    <w:rsid w:val="00291508"/>
    <w:rsid w:val="0029415C"/>
    <w:rsid w:val="00295FFA"/>
    <w:rsid w:val="002A01BB"/>
    <w:rsid w:val="002A0E12"/>
    <w:rsid w:val="002A294D"/>
    <w:rsid w:val="002B6AA6"/>
    <w:rsid w:val="002B7637"/>
    <w:rsid w:val="002C1772"/>
    <w:rsid w:val="002C2D4D"/>
    <w:rsid w:val="002C3017"/>
    <w:rsid w:val="002C3B62"/>
    <w:rsid w:val="002C4603"/>
    <w:rsid w:val="002C57CA"/>
    <w:rsid w:val="002C6431"/>
    <w:rsid w:val="002C7187"/>
    <w:rsid w:val="002D07BA"/>
    <w:rsid w:val="002D0C60"/>
    <w:rsid w:val="002D1342"/>
    <w:rsid w:val="002D793E"/>
    <w:rsid w:val="002D797F"/>
    <w:rsid w:val="002E0E99"/>
    <w:rsid w:val="002E310D"/>
    <w:rsid w:val="002E31A4"/>
    <w:rsid w:val="002E3750"/>
    <w:rsid w:val="002E4031"/>
    <w:rsid w:val="002F1A9B"/>
    <w:rsid w:val="002F5026"/>
    <w:rsid w:val="002F56A7"/>
    <w:rsid w:val="002F5CD1"/>
    <w:rsid w:val="002F6945"/>
    <w:rsid w:val="002F7E2B"/>
    <w:rsid w:val="00300DE6"/>
    <w:rsid w:val="0030300C"/>
    <w:rsid w:val="0030460E"/>
    <w:rsid w:val="0030603A"/>
    <w:rsid w:val="00306B6B"/>
    <w:rsid w:val="00306D8E"/>
    <w:rsid w:val="00307CDC"/>
    <w:rsid w:val="0031140E"/>
    <w:rsid w:val="003119B7"/>
    <w:rsid w:val="003159E9"/>
    <w:rsid w:val="00322613"/>
    <w:rsid w:val="00323288"/>
    <w:rsid w:val="0032611A"/>
    <w:rsid w:val="00327715"/>
    <w:rsid w:val="003326B8"/>
    <w:rsid w:val="003337D2"/>
    <w:rsid w:val="00334598"/>
    <w:rsid w:val="00334A59"/>
    <w:rsid w:val="003359CB"/>
    <w:rsid w:val="00343FFF"/>
    <w:rsid w:val="003476D4"/>
    <w:rsid w:val="003478FC"/>
    <w:rsid w:val="00351283"/>
    <w:rsid w:val="00355393"/>
    <w:rsid w:val="00357905"/>
    <w:rsid w:val="0036149D"/>
    <w:rsid w:val="00364A60"/>
    <w:rsid w:val="0037001C"/>
    <w:rsid w:val="00372B62"/>
    <w:rsid w:val="00372B9F"/>
    <w:rsid w:val="00374E09"/>
    <w:rsid w:val="0038153C"/>
    <w:rsid w:val="00382D12"/>
    <w:rsid w:val="00386396"/>
    <w:rsid w:val="00393192"/>
    <w:rsid w:val="00393C62"/>
    <w:rsid w:val="00393D25"/>
    <w:rsid w:val="003947FD"/>
    <w:rsid w:val="003A1CE6"/>
    <w:rsid w:val="003A3218"/>
    <w:rsid w:val="003A38F6"/>
    <w:rsid w:val="003A59A2"/>
    <w:rsid w:val="003A69F7"/>
    <w:rsid w:val="003B5E8F"/>
    <w:rsid w:val="003B63EA"/>
    <w:rsid w:val="003C1407"/>
    <w:rsid w:val="003C39D7"/>
    <w:rsid w:val="003D0D0C"/>
    <w:rsid w:val="003D153D"/>
    <w:rsid w:val="003D382C"/>
    <w:rsid w:val="003D546D"/>
    <w:rsid w:val="003E2A9C"/>
    <w:rsid w:val="003E4102"/>
    <w:rsid w:val="003E4773"/>
    <w:rsid w:val="003E5A0F"/>
    <w:rsid w:val="003E6138"/>
    <w:rsid w:val="003F1DA5"/>
    <w:rsid w:val="003F3EC9"/>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34C7"/>
    <w:rsid w:val="0044110A"/>
    <w:rsid w:val="0044669F"/>
    <w:rsid w:val="00450829"/>
    <w:rsid w:val="00452EF4"/>
    <w:rsid w:val="004535AB"/>
    <w:rsid w:val="004538E5"/>
    <w:rsid w:val="00455F7D"/>
    <w:rsid w:val="00462815"/>
    <w:rsid w:val="00462CEC"/>
    <w:rsid w:val="00462E19"/>
    <w:rsid w:val="00464742"/>
    <w:rsid w:val="00466A90"/>
    <w:rsid w:val="00467580"/>
    <w:rsid w:val="00470F8C"/>
    <w:rsid w:val="004720DA"/>
    <w:rsid w:val="00472B82"/>
    <w:rsid w:val="00472C93"/>
    <w:rsid w:val="004731C1"/>
    <w:rsid w:val="00474544"/>
    <w:rsid w:val="00476540"/>
    <w:rsid w:val="004767D3"/>
    <w:rsid w:val="00477D69"/>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7E28"/>
    <w:rsid w:val="004C142B"/>
    <w:rsid w:val="004C1A54"/>
    <w:rsid w:val="004C69B3"/>
    <w:rsid w:val="004D0B52"/>
    <w:rsid w:val="004D2CE1"/>
    <w:rsid w:val="004D45EE"/>
    <w:rsid w:val="004E27D5"/>
    <w:rsid w:val="004F198B"/>
    <w:rsid w:val="004F34AC"/>
    <w:rsid w:val="004F48AD"/>
    <w:rsid w:val="004F5011"/>
    <w:rsid w:val="004F6EC5"/>
    <w:rsid w:val="004F78AA"/>
    <w:rsid w:val="00504773"/>
    <w:rsid w:val="00506439"/>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6230"/>
    <w:rsid w:val="005477C7"/>
    <w:rsid w:val="00547B2D"/>
    <w:rsid w:val="0055210E"/>
    <w:rsid w:val="00552938"/>
    <w:rsid w:val="00553790"/>
    <w:rsid w:val="00556267"/>
    <w:rsid w:val="005568B9"/>
    <w:rsid w:val="0056330F"/>
    <w:rsid w:val="0056453C"/>
    <w:rsid w:val="005650D0"/>
    <w:rsid w:val="0056680E"/>
    <w:rsid w:val="005706CE"/>
    <w:rsid w:val="00570B6B"/>
    <w:rsid w:val="00570FB2"/>
    <w:rsid w:val="0057461C"/>
    <w:rsid w:val="00574AD0"/>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6"/>
    <w:rsid w:val="005C122D"/>
    <w:rsid w:val="005C4DD7"/>
    <w:rsid w:val="005C5AA1"/>
    <w:rsid w:val="005D0A9B"/>
    <w:rsid w:val="005D0C42"/>
    <w:rsid w:val="005D4558"/>
    <w:rsid w:val="005E0A15"/>
    <w:rsid w:val="005E2B9E"/>
    <w:rsid w:val="005E64E2"/>
    <w:rsid w:val="005F0EF0"/>
    <w:rsid w:val="005F1855"/>
    <w:rsid w:val="005F6EF7"/>
    <w:rsid w:val="00600ED9"/>
    <w:rsid w:val="00602148"/>
    <w:rsid w:val="006026D9"/>
    <w:rsid w:val="006109BD"/>
    <w:rsid w:val="00620CAD"/>
    <w:rsid w:val="006213BA"/>
    <w:rsid w:val="0062428F"/>
    <w:rsid w:val="00626114"/>
    <w:rsid w:val="00634353"/>
    <w:rsid w:val="00637ACA"/>
    <w:rsid w:val="00642434"/>
    <w:rsid w:val="00642656"/>
    <w:rsid w:val="0064409C"/>
    <w:rsid w:val="00646F62"/>
    <w:rsid w:val="0064706C"/>
    <w:rsid w:val="006478A5"/>
    <w:rsid w:val="00652D9D"/>
    <w:rsid w:val="006537D7"/>
    <w:rsid w:val="00653AFA"/>
    <w:rsid w:val="0065582A"/>
    <w:rsid w:val="00662DFD"/>
    <w:rsid w:val="006645BE"/>
    <w:rsid w:val="006650B5"/>
    <w:rsid w:val="006758E9"/>
    <w:rsid w:val="00675D7E"/>
    <w:rsid w:val="0067651C"/>
    <w:rsid w:val="006905D6"/>
    <w:rsid w:val="00692BE7"/>
    <w:rsid w:val="006931E4"/>
    <w:rsid w:val="0069433B"/>
    <w:rsid w:val="00694601"/>
    <w:rsid w:val="00696507"/>
    <w:rsid w:val="00697D48"/>
    <w:rsid w:val="006A382C"/>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2551"/>
    <w:rsid w:val="006F57B8"/>
    <w:rsid w:val="006F5AF9"/>
    <w:rsid w:val="00703686"/>
    <w:rsid w:val="007168D2"/>
    <w:rsid w:val="0072378A"/>
    <w:rsid w:val="00723FF2"/>
    <w:rsid w:val="00724C38"/>
    <w:rsid w:val="007251EB"/>
    <w:rsid w:val="0072557E"/>
    <w:rsid w:val="00725607"/>
    <w:rsid w:val="00727842"/>
    <w:rsid w:val="0073239C"/>
    <w:rsid w:val="007330E3"/>
    <w:rsid w:val="00733ABB"/>
    <w:rsid w:val="0073578C"/>
    <w:rsid w:val="007370CE"/>
    <w:rsid w:val="00737C0B"/>
    <w:rsid w:val="007404C0"/>
    <w:rsid w:val="0074098B"/>
    <w:rsid w:val="00742A70"/>
    <w:rsid w:val="007452C8"/>
    <w:rsid w:val="0074684F"/>
    <w:rsid w:val="00747A31"/>
    <w:rsid w:val="00750865"/>
    <w:rsid w:val="00757BEA"/>
    <w:rsid w:val="0076063A"/>
    <w:rsid w:val="00762267"/>
    <w:rsid w:val="007624ED"/>
    <w:rsid w:val="0076498A"/>
    <w:rsid w:val="00766294"/>
    <w:rsid w:val="00767D99"/>
    <w:rsid w:val="00771E2B"/>
    <w:rsid w:val="007736D1"/>
    <w:rsid w:val="00774776"/>
    <w:rsid w:val="00774944"/>
    <w:rsid w:val="00775F02"/>
    <w:rsid w:val="00775F28"/>
    <w:rsid w:val="00777880"/>
    <w:rsid w:val="0078325A"/>
    <w:rsid w:val="007A2769"/>
    <w:rsid w:val="007A28A4"/>
    <w:rsid w:val="007A4CDE"/>
    <w:rsid w:val="007A5370"/>
    <w:rsid w:val="007B0B01"/>
    <w:rsid w:val="007B0E71"/>
    <w:rsid w:val="007B469C"/>
    <w:rsid w:val="007B52F2"/>
    <w:rsid w:val="007C0544"/>
    <w:rsid w:val="007C2500"/>
    <w:rsid w:val="007C488A"/>
    <w:rsid w:val="007C49B0"/>
    <w:rsid w:val="007D5DF6"/>
    <w:rsid w:val="007D6705"/>
    <w:rsid w:val="007E6F41"/>
    <w:rsid w:val="007E7BCE"/>
    <w:rsid w:val="007F0E73"/>
    <w:rsid w:val="007F2786"/>
    <w:rsid w:val="007F437F"/>
    <w:rsid w:val="007F463E"/>
    <w:rsid w:val="007F69CE"/>
    <w:rsid w:val="007F6EC4"/>
    <w:rsid w:val="008018D7"/>
    <w:rsid w:val="00802AF6"/>
    <w:rsid w:val="00806E95"/>
    <w:rsid w:val="00807B15"/>
    <w:rsid w:val="0081740A"/>
    <w:rsid w:val="00820A2A"/>
    <w:rsid w:val="00824490"/>
    <w:rsid w:val="00830054"/>
    <w:rsid w:val="00831993"/>
    <w:rsid w:val="008322CC"/>
    <w:rsid w:val="00832678"/>
    <w:rsid w:val="008332DD"/>
    <w:rsid w:val="008349FF"/>
    <w:rsid w:val="00834ECE"/>
    <w:rsid w:val="0083769E"/>
    <w:rsid w:val="008406E0"/>
    <w:rsid w:val="00840A82"/>
    <w:rsid w:val="00843DD0"/>
    <w:rsid w:val="008461B2"/>
    <w:rsid w:val="00861FB4"/>
    <w:rsid w:val="008645D2"/>
    <w:rsid w:val="008657D3"/>
    <w:rsid w:val="0087080C"/>
    <w:rsid w:val="00871596"/>
    <w:rsid w:val="008746EC"/>
    <w:rsid w:val="008769FD"/>
    <w:rsid w:val="008803C7"/>
    <w:rsid w:val="008818E3"/>
    <w:rsid w:val="00884EED"/>
    <w:rsid w:val="008921AF"/>
    <w:rsid w:val="0089450C"/>
    <w:rsid w:val="008962D7"/>
    <w:rsid w:val="008A3629"/>
    <w:rsid w:val="008A3DCD"/>
    <w:rsid w:val="008A5AF3"/>
    <w:rsid w:val="008A7E0F"/>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D48D7"/>
    <w:rsid w:val="008E2C0B"/>
    <w:rsid w:val="008F691D"/>
    <w:rsid w:val="00900413"/>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4132"/>
    <w:rsid w:val="0093427C"/>
    <w:rsid w:val="00935A21"/>
    <w:rsid w:val="009434FB"/>
    <w:rsid w:val="00943A38"/>
    <w:rsid w:val="0094735C"/>
    <w:rsid w:val="00947DA7"/>
    <w:rsid w:val="00956570"/>
    <w:rsid w:val="0095719E"/>
    <w:rsid w:val="00964A68"/>
    <w:rsid w:val="00966849"/>
    <w:rsid w:val="00970BA1"/>
    <w:rsid w:val="009711F3"/>
    <w:rsid w:val="00972DA8"/>
    <w:rsid w:val="009731D3"/>
    <w:rsid w:val="0097503A"/>
    <w:rsid w:val="009850FA"/>
    <w:rsid w:val="00985AEA"/>
    <w:rsid w:val="00985FB9"/>
    <w:rsid w:val="00986511"/>
    <w:rsid w:val="00986C37"/>
    <w:rsid w:val="00992376"/>
    <w:rsid w:val="00993084"/>
    <w:rsid w:val="00994C43"/>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25DB"/>
    <w:rsid w:val="00A0598B"/>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527F"/>
    <w:rsid w:val="00A55FB5"/>
    <w:rsid w:val="00A61D9D"/>
    <w:rsid w:val="00A63CCE"/>
    <w:rsid w:val="00A645DF"/>
    <w:rsid w:val="00A6625A"/>
    <w:rsid w:val="00A8780D"/>
    <w:rsid w:val="00A90DBB"/>
    <w:rsid w:val="00AA02FB"/>
    <w:rsid w:val="00AA3764"/>
    <w:rsid w:val="00AA3E91"/>
    <w:rsid w:val="00AA41AB"/>
    <w:rsid w:val="00AA4ECC"/>
    <w:rsid w:val="00AA7459"/>
    <w:rsid w:val="00AA7477"/>
    <w:rsid w:val="00AA7E31"/>
    <w:rsid w:val="00AB39DC"/>
    <w:rsid w:val="00AB4EE0"/>
    <w:rsid w:val="00AC36B0"/>
    <w:rsid w:val="00AC3FB0"/>
    <w:rsid w:val="00AC4074"/>
    <w:rsid w:val="00AC553B"/>
    <w:rsid w:val="00AD6763"/>
    <w:rsid w:val="00AD6E90"/>
    <w:rsid w:val="00AD6EFC"/>
    <w:rsid w:val="00AE6AB2"/>
    <w:rsid w:val="00AE7F24"/>
    <w:rsid w:val="00AF0215"/>
    <w:rsid w:val="00AF058E"/>
    <w:rsid w:val="00AF2111"/>
    <w:rsid w:val="00AF32E0"/>
    <w:rsid w:val="00AF77CD"/>
    <w:rsid w:val="00B00DE8"/>
    <w:rsid w:val="00B00E77"/>
    <w:rsid w:val="00B078B9"/>
    <w:rsid w:val="00B113BE"/>
    <w:rsid w:val="00B12C83"/>
    <w:rsid w:val="00B13412"/>
    <w:rsid w:val="00B21BF1"/>
    <w:rsid w:val="00B2640D"/>
    <w:rsid w:val="00B3591B"/>
    <w:rsid w:val="00B379F8"/>
    <w:rsid w:val="00B42673"/>
    <w:rsid w:val="00B42B6E"/>
    <w:rsid w:val="00B43711"/>
    <w:rsid w:val="00B44629"/>
    <w:rsid w:val="00B510BE"/>
    <w:rsid w:val="00B526DB"/>
    <w:rsid w:val="00B57501"/>
    <w:rsid w:val="00B60C25"/>
    <w:rsid w:val="00B64E1F"/>
    <w:rsid w:val="00B664D6"/>
    <w:rsid w:val="00B66FA8"/>
    <w:rsid w:val="00B67117"/>
    <w:rsid w:val="00B7060E"/>
    <w:rsid w:val="00B715E7"/>
    <w:rsid w:val="00B718C7"/>
    <w:rsid w:val="00B7475D"/>
    <w:rsid w:val="00B7656A"/>
    <w:rsid w:val="00B766DB"/>
    <w:rsid w:val="00B76F32"/>
    <w:rsid w:val="00B773B4"/>
    <w:rsid w:val="00B82174"/>
    <w:rsid w:val="00B8429A"/>
    <w:rsid w:val="00B84E89"/>
    <w:rsid w:val="00B858A1"/>
    <w:rsid w:val="00B871E3"/>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7DF2"/>
    <w:rsid w:val="00BC1881"/>
    <w:rsid w:val="00BC628B"/>
    <w:rsid w:val="00BD21A4"/>
    <w:rsid w:val="00BD5FA9"/>
    <w:rsid w:val="00BD61DF"/>
    <w:rsid w:val="00BE010F"/>
    <w:rsid w:val="00BE5FF7"/>
    <w:rsid w:val="00BF06D5"/>
    <w:rsid w:val="00BF07EE"/>
    <w:rsid w:val="00BF3382"/>
    <w:rsid w:val="00BF4C9C"/>
    <w:rsid w:val="00C027A0"/>
    <w:rsid w:val="00C0735A"/>
    <w:rsid w:val="00C07CB9"/>
    <w:rsid w:val="00C1065D"/>
    <w:rsid w:val="00C10CEC"/>
    <w:rsid w:val="00C15465"/>
    <w:rsid w:val="00C15E17"/>
    <w:rsid w:val="00C16083"/>
    <w:rsid w:val="00C21FB4"/>
    <w:rsid w:val="00C2397D"/>
    <w:rsid w:val="00C263AE"/>
    <w:rsid w:val="00C32ABE"/>
    <w:rsid w:val="00C338A6"/>
    <w:rsid w:val="00C35640"/>
    <w:rsid w:val="00C433EC"/>
    <w:rsid w:val="00C5481D"/>
    <w:rsid w:val="00C562D2"/>
    <w:rsid w:val="00C57CFC"/>
    <w:rsid w:val="00C61B56"/>
    <w:rsid w:val="00C6720C"/>
    <w:rsid w:val="00C67F0A"/>
    <w:rsid w:val="00C71071"/>
    <w:rsid w:val="00C7311F"/>
    <w:rsid w:val="00C745F5"/>
    <w:rsid w:val="00C75093"/>
    <w:rsid w:val="00C757BF"/>
    <w:rsid w:val="00C76802"/>
    <w:rsid w:val="00C773BB"/>
    <w:rsid w:val="00C80EFA"/>
    <w:rsid w:val="00C81984"/>
    <w:rsid w:val="00C91390"/>
    <w:rsid w:val="00C97F83"/>
    <w:rsid w:val="00CA0209"/>
    <w:rsid w:val="00CA171A"/>
    <w:rsid w:val="00CA50DA"/>
    <w:rsid w:val="00CA635C"/>
    <w:rsid w:val="00CA661C"/>
    <w:rsid w:val="00CB016E"/>
    <w:rsid w:val="00CB4F56"/>
    <w:rsid w:val="00CB4F7C"/>
    <w:rsid w:val="00CB647B"/>
    <w:rsid w:val="00CB6916"/>
    <w:rsid w:val="00CC228B"/>
    <w:rsid w:val="00CD2F26"/>
    <w:rsid w:val="00CD3B17"/>
    <w:rsid w:val="00CD53B8"/>
    <w:rsid w:val="00CD6F41"/>
    <w:rsid w:val="00CE2A7C"/>
    <w:rsid w:val="00CE3C86"/>
    <w:rsid w:val="00CE7BC4"/>
    <w:rsid w:val="00CF0B69"/>
    <w:rsid w:val="00D02B15"/>
    <w:rsid w:val="00D050CF"/>
    <w:rsid w:val="00D06296"/>
    <w:rsid w:val="00D1005B"/>
    <w:rsid w:val="00D1537A"/>
    <w:rsid w:val="00D176AE"/>
    <w:rsid w:val="00D21ECA"/>
    <w:rsid w:val="00D22E0E"/>
    <w:rsid w:val="00D237A8"/>
    <w:rsid w:val="00D24097"/>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8F5"/>
    <w:rsid w:val="00D67882"/>
    <w:rsid w:val="00D7165F"/>
    <w:rsid w:val="00D7196F"/>
    <w:rsid w:val="00D71D2C"/>
    <w:rsid w:val="00D72F48"/>
    <w:rsid w:val="00D73C4E"/>
    <w:rsid w:val="00D73CE9"/>
    <w:rsid w:val="00D73E4E"/>
    <w:rsid w:val="00D76101"/>
    <w:rsid w:val="00D77F92"/>
    <w:rsid w:val="00D83CF1"/>
    <w:rsid w:val="00D84178"/>
    <w:rsid w:val="00D8545C"/>
    <w:rsid w:val="00D85BF7"/>
    <w:rsid w:val="00D9272E"/>
    <w:rsid w:val="00D94D79"/>
    <w:rsid w:val="00D95327"/>
    <w:rsid w:val="00D956CB"/>
    <w:rsid w:val="00D975D0"/>
    <w:rsid w:val="00DA0374"/>
    <w:rsid w:val="00DA50F1"/>
    <w:rsid w:val="00DA7547"/>
    <w:rsid w:val="00DB1E31"/>
    <w:rsid w:val="00DB6C2D"/>
    <w:rsid w:val="00DB79A4"/>
    <w:rsid w:val="00DC0047"/>
    <w:rsid w:val="00DC18A7"/>
    <w:rsid w:val="00DC369F"/>
    <w:rsid w:val="00DC6F35"/>
    <w:rsid w:val="00DD1966"/>
    <w:rsid w:val="00DD23D3"/>
    <w:rsid w:val="00DD4BBA"/>
    <w:rsid w:val="00DD6DA2"/>
    <w:rsid w:val="00DE06FB"/>
    <w:rsid w:val="00DE1C78"/>
    <w:rsid w:val="00DE21E9"/>
    <w:rsid w:val="00DE5A67"/>
    <w:rsid w:val="00DF02FF"/>
    <w:rsid w:val="00DF4611"/>
    <w:rsid w:val="00DF5FA3"/>
    <w:rsid w:val="00DF6CD2"/>
    <w:rsid w:val="00DF7DBE"/>
    <w:rsid w:val="00E00ED7"/>
    <w:rsid w:val="00E1084F"/>
    <w:rsid w:val="00E11571"/>
    <w:rsid w:val="00E12B5D"/>
    <w:rsid w:val="00E23583"/>
    <w:rsid w:val="00E2607E"/>
    <w:rsid w:val="00E27801"/>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61"/>
    <w:rsid w:val="00EA3536"/>
    <w:rsid w:val="00EA4B84"/>
    <w:rsid w:val="00EA6C98"/>
    <w:rsid w:val="00EB164D"/>
    <w:rsid w:val="00EB68B4"/>
    <w:rsid w:val="00EC3AD4"/>
    <w:rsid w:val="00EC3C93"/>
    <w:rsid w:val="00EC3D26"/>
    <w:rsid w:val="00EC5093"/>
    <w:rsid w:val="00EC5F25"/>
    <w:rsid w:val="00EC69D7"/>
    <w:rsid w:val="00ED046A"/>
    <w:rsid w:val="00ED1338"/>
    <w:rsid w:val="00ED5188"/>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1268"/>
    <w:rsid w:val="00F13DF9"/>
    <w:rsid w:val="00F14E75"/>
    <w:rsid w:val="00F16178"/>
    <w:rsid w:val="00F17B7F"/>
    <w:rsid w:val="00F2150B"/>
    <w:rsid w:val="00F22102"/>
    <w:rsid w:val="00F23DC6"/>
    <w:rsid w:val="00F23E14"/>
    <w:rsid w:val="00F24A58"/>
    <w:rsid w:val="00F27463"/>
    <w:rsid w:val="00F27972"/>
    <w:rsid w:val="00F30F1C"/>
    <w:rsid w:val="00F35686"/>
    <w:rsid w:val="00F35B40"/>
    <w:rsid w:val="00F35FEB"/>
    <w:rsid w:val="00F41B3D"/>
    <w:rsid w:val="00F432FD"/>
    <w:rsid w:val="00F449CC"/>
    <w:rsid w:val="00F4636B"/>
    <w:rsid w:val="00F47E59"/>
    <w:rsid w:val="00F55237"/>
    <w:rsid w:val="00F553C7"/>
    <w:rsid w:val="00F631DB"/>
    <w:rsid w:val="00F63AA8"/>
    <w:rsid w:val="00F659A2"/>
    <w:rsid w:val="00F67547"/>
    <w:rsid w:val="00F71E4A"/>
    <w:rsid w:val="00F7497C"/>
    <w:rsid w:val="00F8260B"/>
    <w:rsid w:val="00F82654"/>
    <w:rsid w:val="00F8441B"/>
    <w:rsid w:val="00F84533"/>
    <w:rsid w:val="00F85380"/>
    <w:rsid w:val="00F85510"/>
    <w:rsid w:val="00F8627D"/>
    <w:rsid w:val="00F86A86"/>
    <w:rsid w:val="00F9165F"/>
    <w:rsid w:val="00F94722"/>
    <w:rsid w:val="00F95788"/>
    <w:rsid w:val="00FA051C"/>
    <w:rsid w:val="00FA1B3C"/>
    <w:rsid w:val="00FA3234"/>
    <w:rsid w:val="00FA432C"/>
    <w:rsid w:val="00FA5CAF"/>
    <w:rsid w:val="00FA7BF6"/>
    <w:rsid w:val="00FB0BDE"/>
    <w:rsid w:val="00FB1B5E"/>
    <w:rsid w:val="00FB1DC2"/>
    <w:rsid w:val="00FB2ED4"/>
    <w:rsid w:val="00FB36B2"/>
    <w:rsid w:val="00FB51D9"/>
    <w:rsid w:val="00FB5B58"/>
    <w:rsid w:val="00FB7512"/>
    <w:rsid w:val="00FD0483"/>
    <w:rsid w:val="00FD0EC0"/>
    <w:rsid w:val="00FD195A"/>
    <w:rsid w:val="00FD43EF"/>
    <w:rsid w:val="00FD48BE"/>
    <w:rsid w:val="00FE1B68"/>
    <w:rsid w:val="00FE5A47"/>
    <w:rsid w:val="00FE5D3D"/>
    <w:rsid w:val="00FF1023"/>
    <w:rsid w:val="00FF1A52"/>
    <w:rsid w:val="00FF35F7"/>
    <w:rsid w:val="00FF4097"/>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colormenu v:ext="edit" strokecolor="red"/>
    </o:shapedefaults>
    <o:shapelayout v:ext="edit">
      <o:idmap v:ext="edit" data="1"/>
      <o:regrouptable v:ext="edit">
        <o:entry new="1" old="0"/>
        <o:entry new="2" old="0"/>
      </o:regrouptable>
    </o:shapelayout>
  </w:shapeDefaults>
  <w:decimalSymbol w:val="."/>
  <w:listSeparator w:val=","/>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1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C5BCD-D7C0-4964-B352-97D75B03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618</Words>
  <Characters>3529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7</cp:revision>
  <cp:lastPrinted>2022-04-13T07:08:00Z</cp:lastPrinted>
  <dcterms:created xsi:type="dcterms:W3CDTF">2022-04-13T05:39:00Z</dcterms:created>
  <dcterms:modified xsi:type="dcterms:W3CDTF">2023-03-07T02:17:00Z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