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F4AA" w14:textId="77777777"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922908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4E430396" w14:textId="77777777"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7BED658F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5D5E1782" w14:textId="77777777" w:rsidR="00D428A4" w:rsidRDefault="00D428A4" w:rsidP="00B041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ヤマガタリアルメタバース研究所運営事業</w:t>
      </w:r>
    </w:p>
    <w:p w14:paraId="7DB8BA1A" w14:textId="77777777" w:rsidR="00B041A3" w:rsidRDefault="00A55E01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企画提案</w:t>
      </w:r>
      <w:r w:rsidR="00922908">
        <w:rPr>
          <w:rFonts w:ascii="ＭＳ 明朝" w:eastAsia="ＭＳ 明朝" w:hAnsi="ＭＳ 明朝" w:hint="eastAsia"/>
          <w:kern w:val="0"/>
          <w:sz w:val="24"/>
          <w:szCs w:val="24"/>
        </w:rPr>
        <w:t>書</w:t>
      </w:r>
    </w:p>
    <w:p w14:paraId="32C87C85" w14:textId="77777777"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14:paraId="505DC492" w14:textId="77777777" w:rsidR="00922908" w:rsidRDefault="00922908" w:rsidP="00B041A3">
      <w:pPr>
        <w:rPr>
          <w:rFonts w:ascii="ＭＳ 明朝" w:eastAsia="ＭＳ 明朝" w:hAnsi="ＭＳ 明朝"/>
          <w:sz w:val="24"/>
          <w:szCs w:val="24"/>
        </w:rPr>
      </w:pPr>
    </w:p>
    <w:p w14:paraId="384AEF1B" w14:textId="77777777"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14:paraId="2DC39F06" w14:textId="77777777"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14:paraId="44B87635" w14:textId="77777777"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739B9E9A" w14:textId="77777777"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14:paraId="3420617F" w14:textId="77777777" w:rsidR="00922908" w:rsidRPr="00922908" w:rsidRDefault="00922908" w:rsidP="00922908">
      <w:pPr>
        <w:rPr>
          <w:rFonts w:ascii="ＭＳ ゴシック" w:eastAsia="ＭＳ ゴシック" w:hAnsi="ＭＳ ゴシック"/>
          <w:sz w:val="24"/>
          <w:szCs w:val="24"/>
        </w:rPr>
      </w:pPr>
      <w:r w:rsidRPr="00922908">
        <w:rPr>
          <w:rFonts w:ascii="ＭＳ ゴシック" w:eastAsia="ＭＳ ゴシック" w:hAnsi="ＭＳ ゴシック" w:hint="eastAsia"/>
          <w:sz w:val="24"/>
          <w:szCs w:val="24"/>
        </w:rPr>
        <w:t>１　事業の実施方針</w:t>
      </w:r>
    </w:p>
    <w:p w14:paraId="5949202C" w14:textId="77777777" w:rsidR="00AE1585" w:rsidRDefault="00AE1585" w:rsidP="00922908">
      <w:pPr>
        <w:rPr>
          <w:rFonts w:ascii="ＭＳ 明朝" w:eastAsia="ＭＳ 明朝" w:hAnsi="ＭＳ 明朝"/>
          <w:sz w:val="24"/>
          <w:szCs w:val="24"/>
        </w:rPr>
      </w:pPr>
    </w:p>
    <w:p w14:paraId="65642C6C" w14:textId="77777777" w:rsidR="00D54451" w:rsidRDefault="00D54451" w:rsidP="00922908">
      <w:pPr>
        <w:rPr>
          <w:rFonts w:ascii="ＭＳ 明朝" w:eastAsia="ＭＳ 明朝" w:hAnsi="ＭＳ 明朝"/>
          <w:sz w:val="24"/>
          <w:szCs w:val="24"/>
        </w:rPr>
      </w:pPr>
    </w:p>
    <w:p w14:paraId="4F090F6A" w14:textId="77777777" w:rsidR="00D54451" w:rsidRPr="00D54451" w:rsidRDefault="00D54451" w:rsidP="00D5445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事業</w:t>
      </w:r>
      <w:r w:rsidR="00922908" w:rsidRPr="00922908">
        <w:rPr>
          <w:rFonts w:ascii="ＭＳ ゴシック" w:eastAsia="ＭＳ ゴシック" w:hAnsi="ＭＳ ゴシック" w:hint="eastAsia"/>
          <w:sz w:val="24"/>
          <w:szCs w:val="24"/>
        </w:rPr>
        <w:t>内容</w:t>
      </w:r>
    </w:p>
    <w:p w14:paraId="29A129BB" w14:textId="77777777" w:rsidR="00B114F2" w:rsidRPr="00B114F2" w:rsidRDefault="00B114F2" w:rsidP="00037222">
      <w:pPr>
        <w:pStyle w:val="a8"/>
        <w:numPr>
          <w:ilvl w:val="0"/>
          <w:numId w:val="8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B114F2">
        <w:rPr>
          <w:rFonts w:ascii="ＭＳ 明朝" w:eastAsia="ＭＳ 明朝" w:hAnsi="ＭＳ 明朝" w:hint="eastAsia"/>
          <w:sz w:val="24"/>
          <w:szCs w:val="24"/>
        </w:rPr>
        <w:t>「ヤマガタリアルメタバース研究所」の運営</w:t>
      </w:r>
    </w:p>
    <w:p w14:paraId="26CAA4B5" w14:textId="77777777" w:rsidR="00B114F2" w:rsidRPr="00B114F2" w:rsidRDefault="00B114F2" w:rsidP="00037222">
      <w:pPr>
        <w:pStyle w:val="a8"/>
        <w:numPr>
          <w:ilvl w:val="0"/>
          <w:numId w:val="8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B114F2">
        <w:rPr>
          <w:rFonts w:ascii="ＭＳ 明朝" w:eastAsia="ＭＳ 明朝" w:hAnsi="ＭＳ 明朝" w:hint="eastAsia"/>
          <w:sz w:val="24"/>
          <w:szCs w:val="24"/>
        </w:rPr>
        <w:t>「ヤマガタリアルメタバース研究所」の活動</w:t>
      </w:r>
    </w:p>
    <w:p w14:paraId="471D68F4" w14:textId="76F25EC7" w:rsidR="00D54451" w:rsidRDefault="002E3131" w:rsidP="00037222">
      <w:pPr>
        <w:pStyle w:val="a8"/>
        <w:numPr>
          <w:ilvl w:val="0"/>
          <w:numId w:val="8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ビジネス創出に結びつく技術習得プログラム実施に関する業務</w:t>
      </w:r>
    </w:p>
    <w:p w14:paraId="4BBCA42D" w14:textId="196BC5FA" w:rsidR="002E3131" w:rsidRDefault="002E3131" w:rsidP="00037222">
      <w:pPr>
        <w:pStyle w:val="a8"/>
        <w:numPr>
          <w:ilvl w:val="0"/>
          <w:numId w:val="8"/>
        </w:numPr>
        <w:spacing w:line="288" w:lineRule="auto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委託業務のプロジェクト推進等に関する業務</w:t>
      </w:r>
    </w:p>
    <w:p w14:paraId="4E503121" w14:textId="77777777" w:rsidR="00B114F2" w:rsidRPr="00D54451" w:rsidRDefault="00B114F2" w:rsidP="00B114F2">
      <w:pPr>
        <w:pStyle w:val="a8"/>
        <w:spacing w:line="288" w:lineRule="auto"/>
        <w:ind w:leftChars="0" w:left="960"/>
        <w:rPr>
          <w:rFonts w:ascii="ＭＳ 明朝" w:eastAsia="ＭＳ 明朝" w:hAnsi="ＭＳ 明朝"/>
          <w:sz w:val="24"/>
          <w:szCs w:val="24"/>
        </w:rPr>
      </w:pPr>
    </w:p>
    <w:p w14:paraId="7579ACAE" w14:textId="77777777"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D54451">
        <w:rPr>
          <w:rFonts w:ascii="ＭＳ ゴシック" w:eastAsia="ＭＳ ゴシック" w:hAnsi="ＭＳ ゴシック" w:hint="eastAsia"/>
          <w:sz w:val="24"/>
          <w:szCs w:val="24"/>
        </w:rPr>
        <w:t xml:space="preserve">　事業ＫＰＩ</w:t>
      </w:r>
    </w:p>
    <w:p w14:paraId="57E28C6A" w14:textId="77777777"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14:paraId="2931AC6E" w14:textId="77777777"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14:paraId="71B0BD58" w14:textId="77777777"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４　実施体制及びスケジュール</w:t>
      </w:r>
    </w:p>
    <w:p w14:paraId="245CBA74" w14:textId="77777777"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14:paraId="1469B3C2" w14:textId="77777777" w:rsidR="00D54451" w:rsidRDefault="00D54451" w:rsidP="00D54451">
      <w:pPr>
        <w:spacing w:line="288" w:lineRule="auto"/>
        <w:rPr>
          <w:rFonts w:ascii="ＭＳ 明朝" w:eastAsia="ＭＳ 明朝" w:hAnsi="ＭＳ 明朝"/>
          <w:sz w:val="24"/>
          <w:szCs w:val="24"/>
        </w:rPr>
      </w:pPr>
    </w:p>
    <w:p w14:paraId="3621D51F" w14:textId="77777777"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５　類似業務受託実績</w:t>
      </w:r>
    </w:p>
    <w:p w14:paraId="4AF9D037" w14:textId="77777777" w:rsidR="00D54451" w:rsidRDefault="00D54451" w:rsidP="00D54451">
      <w:pPr>
        <w:spacing w:line="288" w:lineRule="auto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6CB5B288" w14:textId="77777777" w:rsidR="00D54451" w:rsidRDefault="00D54451" w:rsidP="00D54451">
      <w:pPr>
        <w:spacing w:line="288" w:lineRule="auto"/>
        <w:ind w:leftChars="300" w:left="630" w:firstLineChars="300" w:firstLine="720"/>
        <w:rPr>
          <w:rFonts w:ascii="ＭＳ 明朝" w:eastAsia="ＭＳ 明朝" w:hAnsi="ＭＳ 明朝"/>
          <w:sz w:val="24"/>
          <w:szCs w:val="24"/>
        </w:rPr>
      </w:pPr>
    </w:p>
    <w:p w14:paraId="118F0278" w14:textId="77777777" w:rsidR="00D54451" w:rsidRPr="00D54451" w:rsidRDefault="00D54451" w:rsidP="00D54451">
      <w:pPr>
        <w:spacing w:line="288" w:lineRule="auto"/>
        <w:rPr>
          <w:rFonts w:ascii="ＭＳ ゴシック" w:eastAsia="ＭＳ ゴシック" w:hAnsi="ＭＳ ゴシック"/>
          <w:sz w:val="24"/>
          <w:szCs w:val="24"/>
        </w:rPr>
      </w:pPr>
      <w:r w:rsidRPr="00D54451">
        <w:rPr>
          <w:rFonts w:ascii="ＭＳ ゴシック" w:eastAsia="ＭＳ ゴシック" w:hAnsi="ＭＳ ゴシック" w:hint="eastAsia"/>
          <w:sz w:val="24"/>
          <w:szCs w:val="24"/>
        </w:rPr>
        <w:t>６　業務に係る事業費積算内訳</w:t>
      </w:r>
    </w:p>
    <w:p w14:paraId="365E8133" w14:textId="77777777" w:rsidR="003A247B" w:rsidRDefault="003A247B" w:rsidP="00922908">
      <w:pPr>
        <w:rPr>
          <w:rFonts w:ascii="ＭＳ 明朝" w:eastAsia="ＭＳ 明朝" w:hAnsi="ＭＳ 明朝"/>
          <w:sz w:val="24"/>
          <w:szCs w:val="24"/>
        </w:rPr>
      </w:pPr>
    </w:p>
    <w:p w14:paraId="628F3F91" w14:textId="77777777" w:rsidR="000F21F8" w:rsidRDefault="000F21F8" w:rsidP="000F21F8">
      <w:pPr>
        <w:rPr>
          <w:rFonts w:ascii="ＭＳ 明朝" w:eastAsia="ＭＳ 明朝" w:hAnsi="ＭＳ 明朝"/>
          <w:sz w:val="24"/>
          <w:szCs w:val="24"/>
        </w:rPr>
      </w:pPr>
    </w:p>
    <w:p w14:paraId="2C8686CD" w14:textId="77777777" w:rsidR="000F21F8" w:rsidRPr="000F21F8" w:rsidRDefault="00370956" w:rsidP="00B21A9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0F21F8" w:rsidRPr="000F21F8">
        <w:rPr>
          <w:rFonts w:ascii="ＭＳ ゴシック" w:eastAsia="ＭＳ ゴシック" w:hAnsi="ＭＳ ゴシック" w:hint="eastAsia"/>
          <w:sz w:val="24"/>
          <w:szCs w:val="24"/>
        </w:rPr>
        <w:t xml:space="preserve">　その他</w:t>
      </w:r>
      <w:r w:rsidR="000F21F8" w:rsidRPr="000F21F8">
        <w:rPr>
          <w:rFonts w:ascii="ＭＳ 明朝" w:eastAsia="ＭＳ 明朝" w:hAnsi="ＭＳ 明朝" w:hint="eastAsia"/>
          <w:szCs w:val="21"/>
        </w:rPr>
        <w:t>（本事業を実施するうえでの貴社のＰＲポイントなど）</w:t>
      </w:r>
    </w:p>
    <w:p w14:paraId="3FEE3A3E" w14:textId="77777777"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14:paraId="313D3936" w14:textId="77777777"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14:paraId="14C89A8C" w14:textId="3647E699" w:rsidR="000F21F8" w:rsidRDefault="002E3131" w:rsidP="00B21A9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84983" wp14:editId="30DEE727">
                <wp:simplePos x="0" y="0"/>
                <wp:positionH relativeFrom="column">
                  <wp:posOffset>135890</wp:posOffset>
                </wp:positionH>
                <wp:positionV relativeFrom="paragraph">
                  <wp:posOffset>265430</wp:posOffset>
                </wp:positionV>
                <wp:extent cx="5433060" cy="2567940"/>
                <wp:effectExtent l="0" t="0" r="15240" b="22860"/>
                <wp:wrapTopAndBottom/>
                <wp:docPr id="191867544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3060" cy="2567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0A7B0F" w14:textId="77777777" w:rsidR="002E3131" w:rsidRPr="00B4404E" w:rsidRDefault="002E3131" w:rsidP="002E3131">
                            <w:pPr>
                              <w:pStyle w:val="a8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ind w:leftChars="0" w:left="567" w:hanging="425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4404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提案は全て企画提案書に記載してください</w:t>
                            </w:r>
                          </w:p>
                          <w:p w14:paraId="001FEE5B" w14:textId="77777777" w:rsidR="002E3131" w:rsidRPr="00B4404E" w:rsidRDefault="002E3131" w:rsidP="002E3131">
                            <w:pPr>
                              <w:pStyle w:val="a8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ind w:leftChars="0" w:left="567" w:hanging="425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4404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プレゼンテーションの際に審査員が参照できるのは、ご提出いただいた企画提案書のみとなります。スライドの投影や画面共有、資料の追加はできません。</w:t>
                            </w:r>
                          </w:p>
                          <w:p w14:paraId="6407CEEE" w14:textId="77777777" w:rsidR="002E3131" w:rsidRDefault="002E3131" w:rsidP="002E3131">
                            <w:pPr>
                              <w:pStyle w:val="a8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ind w:leftChars="0" w:left="567" w:hanging="425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すべての項目が必須項目です。</w:t>
                            </w:r>
                          </w:p>
                          <w:p w14:paraId="1A9A714F" w14:textId="77777777" w:rsidR="002E3131" w:rsidRDefault="002E3131" w:rsidP="002E3131">
                            <w:pPr>
                              <w:pStyle w:val="a8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ind w:leftChars="0" w:left="567" w:hanging="425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作成にあたっては、各項目の順序は入れ替えないでください。</w:t>
                            </w:r>
                          </w:p>
                          <w:p w14:paraId="31F99454" w14:textId="6F45B749" w:rsidR="002E3131" w:rsidRDefault="002E3131" w:rsidP="002E3131">
                            <w:pPr>
                              <w:pStyle w:val="a8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ind w:leftChars="0" w:left="567" w:hanging="425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0F21F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原則Ａ４</w:t>
                            </w:r>
                            <w:r w:rsidR="0063144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判</w:t>
                            </w:r>
                            <w:r w:rsidRPr="000F21F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で、表紙、目次を含まず20頁以内、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縦置き</w:t>
                            </w:r>
                            <w:r w:rsidRPr="000F21F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、文字横書きとし、各頁下部に表紙、目次を除き通し番号とし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表示してください。</w:t>
                            </w:r>
                          </w:p>
                          <w:p w14:paraId="4EBC2FEF" w14:textId="77777777" w:rsidR="002E3131" w:rsidRPr="000F21F8" w:rsidRDefault="002E3131" w:rsidP="002E3131">
                            <w:pPr>
                              <w:pStyle w:val="a8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ind w:leftChars="0" w:left="567" w:hanging="425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0F21F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企画内容は、出来る限り具体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的に記述し、記載内容から事業内容をイメージできるようにしてください。</w:t>
                            </w:r>
                          </w:p>
                          <w:p w14:paraId="4DDA9700" w14:textId="77777777" w:rsidR="002E3131" w:rsidRPr="002E3131" w:rsidRDefault="002E3131" w:rsidP="002E3131">
                            <w:pPr>
                              <w:ind w:left="567" w:hanging="425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849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7pt;margin-top:20.9pt;width:427.8pt;height:20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" fillcolor="white [3201]" strokeweight=".5pt">
                <v:textbox>
                  <w:txbxContent>
                    <w:p w14:paraId="6F0A7B0F" w14:textId="77777777" w:rsidR="002E3131" w:rsidRPr="00B4404E" w:rsidRDefault="002E3131" w:rsidP="002E3131">
                      <w:pPr>
                        <w:pStyle w:val="a8"/>
                        <w:numPr>
                          <w:ilvl w:val="0"/>
                          <w:numId w:val="7"/>
                        </w:numPr>
                        <w:spacing w:line="288" w:lineRule="auto"/>
                        <w:ind w:leftChars="0" w:left="567" w:hanging="425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4404E">
                        <w:rPr>
                          <w:rFonts w:ascii="ＭＳ 明朝" w:eastAsia="ＭＳ 明朝" w:hAnsi="ＭＳ 明朝" w:hint="eastAsia"/>
                          <w:szCs w:val="21"/>
                        </w:rPr>
                        <w:t>提案は全て企画提案書に記載してください</w:t>
                      </w:r>
                    </w:p>
                    <w:p w14:paraId="001FEE5B" w14:textId="77777777" w:rsidR="002E3131" w:rsidRPr="00B4404E" w:rsidRDefault="002E3131" w:rsidP="002E3131">
                      <w:pPr>
                        <w:pStyle w:val="a8"/>
                        <w:numPr>
                          <w:ilvl w:val="0"/>
                          <w:numId w:val="7"/>
                        </w:numPr>
                        <w:spacing w:line="288" w:lineRule="auto"/>
                        <w:ind w:leftChars="0" w:left="567" w:hanging="425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4404E">
                        <w:rPr>
                          <w:rFonts w:ascii="ＭＳ 明朝" w:eastAsia="ＭＳ 明朝" w:hAnsi="ＭＳ 明朝" w:hint="eastAsia"/>
                          <w:szCs w:val="21"/>
                        </w:rPr>
                        <w:t>プレゼンテーションの際に審査員が参照できるのは、ご提出いただいた企画提案書のみとなります。スライドの投影や画面共有、資料の追加はできません。</w:t>
                      </w:r>
                    </w:p>
                    <w:p w14:paraId="6407CEEE" w14:textId="77777777" w:rsidR="002E3131" w:rsidRDefault="002E3131" w:rsidP="002E3131">
                      <w:pPr>
                        <w:pStyle w:val="a8"/>
                        <w:numPr>
                          <w:ilvl w:val="0"/>
                          <w:numId w:val="7"/>
                        </w:numPr>
                        <w:spacing w:line="288" w:lineRule="auto"/>
                        <w:ind w:leftChars="0" w:left="567" w:hanging="425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すべての項目が必須項目です。</w:t>
                      </w:r>
                    </w:p>
                    <w:p w14:paraId="1A9A714F" w14:textId="77777777" w:rsidR="002E3131" w:rsidRDefault="002E3131" w:rsidP="002E3131">
                      <w:pPr>
                        <w:pStyle w:val="a8"/>
                        <w:numPr>
                          <w:ilvl w:val="0"/>
                          <w:numId w:val="7"/>
                        </w:numPr>
                        <w:spacing w:line="288" w:lineRule="auto"/>
                        <w:ind w:leftChars="0" w:left="567" w:hanging="425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作成にあたっては、各項目の順序は入れ替えないでください。</w:t>
                      </w:r>
                    </w:p>
                    <w:p w14:paraId="31F99454" w14:textId="6F45B749" w:rsidR="002E3131" w:rsidRDefault="002E3131" w:rsidP="002E3131">
                      <w:pPr>
                        <w:pStyle w:val="a8"/>
                        <w:numPr>
                          <w:ilvl w:val="0"/>
                          <w:numId w:val="7"/>
                        </w:numPr>
                        <w:spacing w:line="288" w:lineRule="auto"/>
                        <w:ind w:leftChars="0" w:left="567" w:hanging="425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0F21F8">
                        <w:rPr>
                          <w:rFonts w:ascii="ＭＳ 明朝" w:eastAsia="ＭＳ 明朝" w:hAnsi="ＭＳ 明朝" w:hint="eastAsia"/>
                          <w:szCs w:val="21"/>
                        </w:rPr>
                        <w:t>原則Ａ４</w:t>
                      </w:r>
                      <w:r w:rsidR="0063144C">
                        <w:rPr>
                          <w:rFonts w:ascii="ＭＳ 明朝" w:eastAsia="ＭＳ 明朝" w:hAnsi="ＭＳ 明朝" w:hint="eastAsia"/>
                          <w:szCs w:val="21"/>
                        </w:rPr>
                        <w:t>判</w:t>
                      </w:r>
                      <w:r w:rsidRPr="000F21F8">
                        <w:rPr>
                          <w:rFonts w:ascii="ＭＳ 明朝" w:eastAsia="ＭＳ 明朝" w:hAnsi="ＭＳ 明朝" w:hint="eastAsia"/>
                          <w:szCs w:val="21"/>
                        </w:rPr>
                        <w:t>で、表紙、目次を含まず20頁以内、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縦置き</w:t>
                      </w:r>
                      <w:r w:rsidRPr="000F21F8">
                        <w:rPr>
                          <w:rFonts w:ascii="ＭＳ 明朝" w:eastAsia="ＭＳ 明朝" w:hAnsi="ＭＳ 明朝" w:hint="eastAsia"/>
                          <w:szCs w:val="21"/>
                        </w:rPr>
                        <w:t>、文字横書きとし、各頁下部に表紙、目次を除き通し番号とし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表示してください。</w:t>
                      </w:r>
                    </w:p>
                    <w:p w14:paraId="4EBC2FEF" w14:textId="77777777" w:rsidR="002E3131" w:rsidRPr="000F21F8" w:rsidRDefault="002E3131" w:rsidP="002E3131">
                      <w:pPr>
                        <w:pStyle w:val="a8"/>
                        <w:numPr>
                          <w:ilvl w:val="0"/>
                          <w:numId w:val="7"/>
                        </w:numPr>
                        <w:spacing w:line="288" w:lineRule="auto"/>
                        <w:ind w:leftChars="0" w:left="567" w:hanging="425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0F21F8">
                        <w:rPr>
                          <w:rFonts w:ascii="ＭＳ 明朝" w:eastAsia="ＭＳ 明朝" w:hAnsi="ＭＳ 明朝" w:hint="eastAsia"/>
                          <w:szCs w:val="21"/>
                        </w:rPr>
                        <w:t>企画内容は、出来る限り具体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的に記述し、記載内容から事業内容をイメージできるようにしてください。</w:t>
                      </w:r>
                    </w:p>
                    <w:p w14:paraId="4DDA9700" w14:textId="77777777" w:rsidR="002E3131" w:rsidRPr="002E3131" w:rsidRDefault="002E3131" w:rsidP="002E3131">
                      <w:pPr>
                        <w:ind w:left="567" w:hanging="425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EDD9CBC" w14:textId="62B0DE2A" w:rsidR="000F21F8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p w14:paraId="46D2DB1F" w14:textId="7BB2962C" w:rsidR="000F21F8" w:rsidRPr="000F21F8" w:rsidRDefault="000F21F8" w:rsidP="00B21A98">
      <w:pPr>
        <w:rPr>
          <w:rFonts w:ascii="ＭＳ 明朝" w:eastAsia="ＭＳ 明朝" w:hAnsi="ＭＳ 明朝"/>
          <w:szCs w:val="21"/>
        </w:rPr>
      </w:pPr>
    </w:p>
    <w:p w14:paraId="0EA3B1B3" w14:textId="77777777" w:rsidR="000F21F8" w:rsidRPr="00037222" w:rsidRDefault="000F21F8" w:rsidP="00B21A98">
      <w:pPr>
        <w:rPr>
          <w:rFonts w:ascii="ＭＳ 明朝" w:eastAsia="ＭＳ 明朝" w:hAnsi="ＭＳ 明朝"/>
          <w:sz w:val="24"/>
          <w:szCs w:val="24"/>
        </w:rPr>
      </w:pPr>
    </w:p>
    <w:sectPr w:rsidR="000F21F8" w:rsidRPr="00037222" w:rsidSect="00066E85">
      <w:footerReference w:type="default" r:id="rId7"/>
      <w:pgSz w:w="11906" w:h="16838"/>
      <w:pgMar w:top="1418" w:right="1418" w:bottom="1418" w:left="1418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D624B" w14:textId="77777777" w:rsidR="004A2492" w:rsidRDefault="004A2492" w:rsidP="004A2492">
      <w:r>
        <w:separator/>
      </w:r>
    </w:p>
  </w:endnote>
  <w:endnote w:type="continuationSeparator" w:id="0">
    <w:p w14:paraId="22FEEF52" w14:textId="77777777"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7995707"/>
      <w:docPartObj>
        <w:docPartGallery w:val="Page Numbers (Bottom of Page)"/>
        <w:docPartUnique/>
      </w:docPartObj>
    </w:sdtPr>
    <w:sdtEndPr/>
    <w:sdtContent>
      <w:p w14:paraId="2F4099BB" w14:textId="77777777" w:rsidR="00166EEB" w:rsidRDefault="00166EE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4F2" w:rsidRPr="00B114F2">
          <w:rPr>
            <w:noProof/>
            <w:lang w:val="ja-JP"/>
          </w:rPr>
          <w:t>2</w:t>
        </w:r>
        <w:r>
          <w:fldChar w:fldCharType="end"/>
        </w:r>
      </w:p>
    </w:sdtContent>
  </w:sdt>
  <w:p w14:paraId="5C567260" w14:textId="77777777" w:rsidR="00166EEB" w:rsidRDefault="00166E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34F39" w14:textId="77777777" w:rsidR="004A2492" w:rsidRDefault="004A2492" w:rsidP="004A2492">
      <w:r>
        <w:separator/>
      </w:r>
    </w:p>
  </w:footnote>
  <w:footnote w:type="continuationSeparator" w:id="0">
    <w:p w14:paraId="0C10458A" w14:textId="77777777"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A2C2B"/>
    <w:multiLevelType w:val="hybridMultilevel"/>
    <w:tmpl w:val="84A639E6"/>
    <w:lvl w:ilvl="0" w:tplc="04090011">
      <w:start w:val="1"/>
      <w:numFmt w:val="decimalEnclosedCircle"/>
      <w:lvlText w:val="%1"/>
      <w:lvlJc w:val="left"/>
      <w:pPr>
        <w:ind w:left="96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2FD367C4"/>
    <w:multiLevelType w:val="hybridMultilevel"/>
    <w:tmpl w:val="2E000370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364E0881"/>
    <w:multiLevelType w:val="hybridMultilevel"/>
    <w:tmpl w:val="D982CB1A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38A01600"/>
    <w:multiLevelType w:val="hybridMultilevel"/>
    <w:tmpl w:val="416C3386"/>
    <w:lvl w:ilvl="0" w:tplc="D35E3D3A">
      <w:start w:val="1"/>
      <w:numFmt w:val="bullet"/>
      <w:lvlText w:val="•"/>
      <w:lvlJc w:val="left"/>
      <w:pPr>
        <w:ind w:left="25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4" w15:restartNumberingAfterBreak="0">
    <w:nsid w:val="4108131E"/>
    <w:multiLevelType w:val="hybridMultilevel"/>
    <w:tmpl w:val="D42E6D1C"/>
    <w:lvl w:ilvl="0" w:tplc="7466EC90">
      <w:start w:val="1"/>
      <w:numFmt w:val="decimal"/>
      <w:lvlText w:val="(%1)"/>
      <w:lvlJc w:val="left"/>
      <w:pPr>
        <w:ind w:left="96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ind w:left="2220" w:hanging="420"/>
      </w:pPr>
    </w:lvl>
    <w:lvl w:ilvl="4" w:tplc="FFFFFFFF" w:tentative="1">
      <w:start w:val="1"/>
      <w:numFmt w:val="aiueoFullWidth"/>
      <w:lvlText w:val="(%5)"/>
      <w:lvlJc w:val="left"/>
      <w:pPr>
        <w:ind w:left="26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ind w:left="3480" w:hanging="420"/>
      </w:pPr>
    </w:lvl>
    <w:lvl w:ilvl="7" w:tplc="FFFFFFFF" w:tentative="1">
      <w:start w:val="1"/>
      <w:numFmt w:val="aiueoFullWidth"/>
      <w:lvlText w:val="(%8)"/>
      <w:lvlJc w:val="left"/>
      <w:pPr>
        <w:ind w:left="39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5" w15:restartNumberingAfterBreak="0">
    <w:nsid w:val="432E7034"/>
    <w:multiLevelType w:val="hybridMultilevel"/>
    <w:tmpl w:val="7FA2D55E"/>
    <w:lvl w:ilvl="0" w:tplc="04090011">
      <w:start w:val="1"/>
      <w:numFmt w:val="decimalEnclosedCircle"/>
      <w:lvlText w:val="%1"/>
      <w:lvlJc w:val="lef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6" w15:restartNumberingAfterBreak="0">
    <w:nsid w:val="44250648"/>
    <w:multiLevelType w:val="hybridMultilevel"/>
    <w:tmpl w:val="EFA41A5E"/>
    <w:lvl w:ilvl="0" w:tplc="061E16F8">
      <w:start w:val="1"/>
      <w:numFmt w:val="aiueoFullWidth"/>
      <w:lvlText w:val="%1"/>
      <w:lvlJc w:val="left"/>
      <w:pPr>
        <w:ind w:left="15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 w15:restartNumberingAfterBreak="0">
    <w:nsid w:val="5A931378"/>
    <w:multiLevelType w:val="hybridMultilevel"/>
    <w:tmpl w:val="8E3AC3EE"/>
    <w:lvl w:ilvl="0" w:tplc="1D6C06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2902810">
    <w:abstractNumId w:val="7"/>
  </w:num>
  <w:num w:numId="2" w16cid:durableId="1986008452">
    <w:abstractNumId w:val="6"/>
  </w:num>
  <w:num w:numId="3" w16cid:durableId="917981104">
    <w:abstractNumId w:val="2"/>
  </w:num>
  <w:num w:numId="4" w16cid:durableId="1441755285">
    <w:abstractNumId w:val="5"/>
  </w:num>
  <w:num w:numId="5" w16cid:durableId="856426680">
    <w:abstractNumId w:val="1"/>
  </w:num>
  <w:num w:numId="6" w16cid:durableId="671488423">
    <w:abstractNumId w:val="3"/>
  </w:num>
  <w:num w:numId="7" w16cid:durableId="859441271">
    <w:abstractNumId w:val="0"/>
  </w:num>
  <w:num w:numId="8" w16cid:durableId="482430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0CA"/>
    <w:rsid w:val="00037222"/>
    <w:rsid w:val="00066E85"/>
    <w:rsid w:val="000A598A"/>
    <w:rsid w:val="000F21F8"/>
    <w:rsid w:val="00104CDF"/>
    <w:rsid w:val="0012422A"/>
    <w:rsid w:val="00166EEB"/>
    <w:rsid w:val="002E3131"/>
    <w:rsid w:val="00370956"/>
    <w:rsid w:val="003A247B"/>
    <w:rsid w:val="004A2492"/>
    <w:rsid w:val="004C428F"/>
    <w:rsid w:val="00576685"/>
    <w:rsid w:val="00600DD7"/>
    <w:rsid w:val="0063144C"/>
    <w:rsid w:val="00654DEB"/>
    <w:rsid w:val="00682EF7"/>
    <w:rsid w:val="006937A4"/>
    <w:rsid w:val="006F15D3"/>
    <w:rsid w:val="007439D8"/>
    <w:rsid w:val="007A2E2B"/>
    <w:rsid w:val="008750CA"/>
    <w:rsid w:val="008D56BA"/>
    <w:rsid w:val="008E4982"/>
    <w:rsid w:val="00922908"/>
    <w:rsid w:val="00963E4B"/>
    <w:rsid w:val="009879CB"/>
    <w:rsid w:val="009F6935"/>
    <w:rsid w:val="00A55E01"/>
    <w:rsid w:val="00AE1585"/>
    <w:rsid w:val="00AE27AD"/>
    <w:rsid w:val="00B041A3"/>
    <w:rsid w:val="00B114F2"/>
    <w:rsid w:val="00B21A98"/>
    <w:rsid w:val="00B4404E"/>
    <w:rsid w:val="00B712EF"/>
    <w:rsid w:val="00D428A4"/>
    <w:rsid w:val="00D54451"/>
    <w:rsid w:val="00E56239"/>
    <w:rsid w:val="00E957BF"/>
    <w:rsid w:val="00EC5DA6"/>
    <w:rsid w:val="00F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38D426A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E957B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C5D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5D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田久保海大</cp:lastModifiedBy>
  <cp:revision>14</cp:revision>
  <cp:lastPrinted>2025-02-04T01:48:00Z</cp:lastPrinted>
  <dcterms:created xsi:type="dcterms:W3CDTF">2025-02-06T04:27:00Z</dcterms:created>
  <dcterms:modified xsi:type="dcterms:W3CDTF">2026-01-08T00:00:00Z</dcterms:modified>
</cp:coreProperties>
</file>